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2" w:rsidRDefault="00285612" w:rsidP="002856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5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85612" w:rsidRPr="00420D59" w:rsidRDefault="00285612" w:rsidP="002856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59">
        <w:rPr>
          <w:rFonts w:ascii="Times New Roman" w:hAnsi="Times New Roman" w:cs="Times New Roman"/>
          <w:b/>
          <w:sz w:val="24"/>
          <w:szCs w:val="24"/>
        </w:rPr>
        <w:t>Руководителя ДОУ о начале коллективных переговоров</w:t>
      </w:r>
    </w:p>
    <w:p w:rsidR="00285612" w:rsidRDefault="00285612" w:rsidP="002856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>Профсоюзный комитет МДОУ № 11 «Родничок» уведомляет Вас о намерении вступить в пер</w:t>
      </w:r>
      <w:r>
        <w:rPr>
          <w:rFonts w:ascii="Times New Roman" w:hAnsi="Times New Roman" w:cs="Times New Roman"/>
          <w:sz w:val="24"/>
          <w:szCs w:val="24"/>
        </w:rPr>
        <w:t>еговоры по заключению Коллективного договора на 2013-2015</w:t>
      </w:r>
      <w:r w:rsidRPr="00420D59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  <w:t>В соответствии с ст. 36 Трудового кодекса РФ предлагаем в семидневный срок издать приказ о сроках ра</w:t>
      </w:r>
      <w:r>
        <w:rPr>
          <w:rFonts w:ascii="Times New Roman" w:hAnsi="Times New Roman" w:cs="Times New Roman"/>
          <w:sz w:val="24"/>
          <w:szCs w:val="24"/>
        </w:rPr>
        <w:t>зработки и заключении Коллективного договора</w:t>
      </w:r>
      <w:r w:rsidRPr="00420D59">
        <w:rPr>
          <w:rFonts w:ascii="Times New Roman" w:hAnsi="Times New Roman" w:cs="Times New Roman"/>
          <w:sz w:val="24"/>
          <w:szCs w:val="24"/>
        </w:rPr>
        <w:t>, составе комиссии для ведения переговоров, порядке и месте ее работы.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  <w:t>Со своей стороны предлагаем провести переговоры в течение 2 месяцев</w:t>
      </w:r>
      <w:r>
        <w:rPr>
          <w:rFonts w:ascii="Times New Roman" w:hAnsi="Times New Roman" w:cs="Times New Roman"/>
          <w:sz w:val="24"/>
          <w:szCs w:val="24"/>
        </w:rPr>
        <w:t xml:space="preserve"> и заключить Коллективный договор до 14.05.2013</w:t>
      </w:r>
      <w:r w:rsidRPr="00420D59">
        <w:rPr>
          <w:rFonts w:ascii="Times New Roman" w:hAnsi="Times New Roman" w:cs="Times New Roman"/>
          <w:sz w:val="24"/>
          <w:szCs w:val="24"/>
        </w:rPr>
        <w:t>г.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  <w:t>Интересы работников на переговорах представляют: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  <w:t>Котова Ирина Ивановна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D59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Pr="00420D59"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D59">
        <w:rPr>
          <w:rFonts w:ascii="Times New Roman" w:hAnsi="Times New Roman" w:cs="Times New Roman"/>
          <w:sz w:val="24"/>
          <w:szCs w:val="24"/>
        </w:rPr>
        <w:t>Шулико</w:t>
      </w:r>
      <w:proofErr w:type="spellEnd"/>
      <w:r w:rsidRPr="00420D59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ab/>
        <w:t>Кочергина Светлана Владимировна</w:t>
      </w: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>Заседание комиссии предлагаем проводить еженедельно по вторникам или средам в удобное стороне Работодателя время, местом переговоров определить кабинет заведующей.</w:t>
      </w:r>
    </w:p>
    <w:p w:rsidR="00285612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12" w:rsidRPr="00420D59" w:rsidRDefault="00285612" w:rsidP="002856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59">
        <w:rPr>
          <w:rFonts w:ascii="Times New Roman" w:hAnsi="Times New Roman" w:cs="Times New Roman"/>
          <w:sz w:val="24"/>
          <w:szCs w:val="24"/>
        </w:rPr>
        <w:t>Председатель профсоюзной организации ___________________/Котова И.И./</w:t>
      </w:r>
    </w:p>
    <w:p w:rsidR="00895D4D" w:rsidRDefault="00895D4D"/>
    <w:sectPr w:rsidR="00895D4D" w:rsidSect="008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5612"/>
    <w:rsid w:val="00285612"/>
    <w:rsid w:val="0089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Кочергина</cp:lastModifiedBy>
  <cp:revision>2</cp:revision>
  <dcterms:created xsi:type="dcterms:W3CDTF">2013-04-24T08:32:00Z</dcterms:created>
  <dcterms:modified xsi:type="dcterms:W3CDTF">2013-04-24T08:32:00Z</dcterms:modified>
</cp:coreProperties>
</file>